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22"/>
        <w:gridCol w:w="4735"/>
      </w:tblGrid>
      <w:tr w:rsidR="00DF2FEA" w14:paraId="515BB9E8" w14:textId="77777777">
        <w:trPr>
          <w:trHeight w:val="1134"/>
        </w:trPr>
        <w:tc>
          <w:tcPr>
            <w:tcW w:w="4622" w:type="dxa"/>
            <w:shd w:val="clear" w:color="auto" w:fill="auto"/>
          </w:tcPr>
          <w:p w14:paraId="3FC59A32" w14:textId="77777777" w:rsidR="00DF2FEA" w:rsidRDefault="002A67C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pict w14:anchorId="1E25E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58.8pt">
                  <v:imagedata r:id="rId7" o:title="kleines_logo"/>
                </v:shape>
              </w:pict>
            </w:r>
          </w:p>
        </w:tc>
        <w:tc>
          <w:tcPr>
            <w:tcW w:w="4735" w:type="dxa"/>
            <w:shd w:val="clear" w:color="auto" w:fill="auto"/>
            <w:vAlign w:val="bottom"/>
          </w:tcPr>
          <w:p w14:paraId="1AB94A15" w14:textId="77777777" w:rsidR="00DF2FEA" w:rsidRDefault="002A67C2">
            <w:pPr>
              <w:jc w:val="right"/>
              <w:rPr>
                <w:rFonts w:ascii="Calibri" w:eastAsia="Calibri" w:hAnsi="Calibri" w:cs="Calibri"/>
                <w:b/>
                <w:color w:val="030B6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30B64"/>
                <w:sz w:val="32"/>
                <w:szCs w:val="32"/>
              </w:rPr>
              <w:t>Berufsgruppe Audioagogik</w:t>
            </w:r>
          </w:p>
        </w:tc>
      </w:tr>
    </w:tbl>
    <w:p w14:paraId="46F7CE8D" w14:textId="77777777" w:rsidR="00DF2FEA" w:rsidRDefault="00DF2FEA">
      <w:pPr>
        <w:pBdr>
          <w:bottom w:val="single" w:sz="36" w:space="1" w:color="FF9900"/>
        </w:pBdr>
        <w:rPr>
          <w:rFonts w:ascii="Calibri" w:eastAsia="Calibri" w:hAnsi="Calibri" w:cs="Calibri"/>
          <w:sz w:val="2"/>
          <w:szCs w:val="2"/>
        </w:rPr>
      </w:pPr>
    </w:p>
    <w:p w14:paraId="2BBBC5D3" w14:textId="77777777" w:rsidR="00DF2FEA" w:rsidRDefault="00DF2FEA">
      <w:pPr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3539"/>
        <w:gridCol w:w="3781"/>
        <w:gridCol w:w="36"/>
      </w:tblGrid>
      <w:tr w:rsidR="00DF2FEA" w14:paraId="0DA5D280" w14:textId="77777777">
        <w:tc>
          <w:tcPr>
            <w:tcW w:w="5505" w:type="dxa"/>
            <w:gridSpan w:val="2"/>
          </w:tcPr>
          <w:p w14:paraId="5DA0F7E2" w14:textId="77777777" w:rsidR="00DF2FEA" w:rsidRDefault="002A67C2">
            <w:pPr>
              <w:spacing w:line="36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Fortbildungsnachweis für die Periode:</w:t>
            </w:r>
          </w:p>
        </w:tc>
        <w:tc>
          <w:tcPr>
            <w:tcW w:w="3817" w:type="dxa"/>
            <w:gridSpan w:val="2"/>
          </w:tcPr>
          <w:p w14:paraId="035276D7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DF2FEA" w14:paraId="4DA153F0" w14:textId="77777777">
        <w:trPr>
          <w:gridAfter w:val="1"/>
          <w:wAfter w:w="36" w:type="dxa"/>
          <w:trHeight w:val="476"/>
        </w:trPr>
        <w:tc>
          <w:tcPr>
            <w:tcW w:w="1966" w:type="dxa"/>
            <w:vAlign w:val="center"/>
          </w:tcPr>
          <w:p w14:paraId="2D893B6A" w14:textId="77777777" w:rsidR="00DF2FEA" w:rsidRPr="002A67C2" w:rsidRDefault="002A67C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Name/Vorname</w:t>
            </w:r>
          </w:p>
        </w:tc>
        <w:tc>
          <w:tcPr>
            <w:tcW w:w="7320" w:type="dxa"/>
            <w:gridSpan w:val="2"/>
            <w:vAlign w:val="bottom"/>
          </w:tcPr>
          <w:p w14:paraId="04B923DC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54BD6075" w14:textId="77777777">
        <w:trPr>
          <w:gridAfter w:val="1"/>
          <w:wAfter w:w="36" w:type="dxa"/>
          <w:trHeight w:val="476"/>
        </w:trPr>
        <w:tc>
          <w:tcPr>
            <w:tcW w:w="1966" w:type="dxa"/>
            <w:vAlign w:val="center"/>
          </w:tcPr>
          <w:p w14:paraId="411DEDB0" w14:textId="77777777" w:rsidR="00DF2FEA" w:rsidRPr="002A67C2" w:rsidRDefault="002A67C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Adresse 1</w:t>
            </w:r>
          </w:p>
        </w:tc>
        <w:tc>
          <w:tcPr>
            <w:tcW w:w="7320" w:type="dxa"/>
            <w:gridSpan w:val="2"/>
            <w:vAlign w:val="bottom"/>
          </w:tcPr>
          <w:p w14:paraId="34344810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7CE1A665" w14:textId="77777777">
        <w:trPr>
          <w:gridAfter w:val="1"/>
          <w:wAfter w:w="36" w:type="dxa"/>
          <w:trHeight w:val="476"/>
        </w:trPr>
        <w:tc>
          <w:tcPr>
            <w:tcW w:w="1966" w:type="dxa"/>
            <w:vAlign w:val="center"/>
          </w:tcPr>
          <w:p w14:paraId="002A4FC2" w14:textId="77777777" w:rsidR="00DF2FEA" w:rsidRPr="002A67C2" w:rsidRDefault="002A67C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PLZ/Ort 1</w:t>
            </w:r>
          </w:p>
        </w:tc>
        <w:tc>
          <w:tcPr>
            <w:tcW w:w="7320" w:type="dxa"/>
            <w:gridSpan w:val="2"/>
            <w:vAlign w:val="bottom"/>
          </w:tcPr>
          <w:p w14:paraId="7242847D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515713AE" w14:textId="77777777">
        <w:trPr>
          <w:gridAfter w:val="1"/>
          <w:wAfter w:w="36" w:type="dxa"/>
          <w:trHeight w:val="476"/>
        </w:trPr>
        <w:tc>
          <w:tcPr>
            <w:tcW w:w="1966" w:type="dxa"/>
            <w:vAlign w:val="center"/>
          </w:tcPr>
          <w:p w14:paraId="77B969FF" w14:textId="77777777" w:rsidR="00DF2FEA" w:rsidRPr="002A67C2" w:rsidRDefault="002A67C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*Adresse 2</w:t>
            </w:r>
          </w:p>
        </w:tc>
        <w:tc>
          <w:tcPr>
            <w:tcW w:w="7320" w:type="dxa"/>
            <w:gridSpan w:val="2"/>
            <w:vAlign w:val="bottom"/>
          </w:tcPr>
          <w:p w14:paraId="1F245ED7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48C4C130" w14:textId="77777777">
        <w:trPr>
          <w:gridAfter w:val="1"/>
          <w:wAfter w:w="36" w:type="dxa"/>
          <w:trHeight w:val="476"/>
        </w:trPr>
        <w:tc>
          <w:tcPr>
            <w:tcW w:w="1966" w:type="dxa"/>
            <w:vAlign w:val="center"/>
          </w:tcPr>
          <w:p w14:paraId="149ACF2F" w14:textId="77777777" w:rsidR="00DF2FEA" w:rsidRPr="002A67C2" w:rsidRDefault="002A67C2">
            <w:pPr>
              <w:spacing w:line="360" w:lineRule="auto"/>
              <w:ind w:right="-6352"/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*PLZ/Ort 2</w:t>
            </w:r>
          </w:p>
        </w:tc>
        <w:tc>
          <w:tcPr>
            <w:tcW w:w="7320" w:type="dxa"/>
            <w:gridSpan w:val="2"/>
            <w:vAlign w:val="bottom"/>
          </w:tcPr>
          <w:p w14:paraId="120AF0CE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304AD41F" w14:textId="77777777">
        <w:trPr>
          <w:gridAfter w:val="1"/>
          <w:wAfter w:w="36" w:type="dxa"/>
          <w:trHeight w:val="476"/>
        </w:trPr>
        <w:tc>
          <w:tcPr>
            <w:tcW w:w="1966" w:type="dxa"/>
            <w:vAlign w:val="center"/>
          </w:tcPr>
          <w:p w14:paraId="3F342AAD" w14:textId="77777777" w:rsidR="00DF2FEA" w:rsidRPr="002A67C2" w:rsidRDefault="002A67C2">
            <w:pPr>
              <w:spacing w:line="360" w:lineRule="auto"/>
              <w:ind w:right="-6352"/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Telefon</w:t>
            </w:r>
          </w:p>
        </w:tc>
        <w:tc>
          <w:tcPr>
            <w:tcW w:w="7320" w:type="dxa"/>
            <w:gridSpan w:val="2"/>
            <w:vAlign w:val="bottom"/>
          </w:tcPr>
          <w:p w14:paraId="4F55F953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2243BFBE" w14:textId="77777777">
        <w:trPr>
          <w:gridAfter w:val="1"/>
          <w:wAfter w:w="36" w:type="dxa"/>
          <w:trHeight w:val="476"/>
        </w:trPr>
        <w:tc>
          <w:tcPr>
            <w:tcW w:w="1966" w:type="dxa"/>
            <w:vAlign w:val="center"/>
          </w:tcPr>
          <w:p w14:paraId="41B8837A" w14:textId="77777777" w:rsidR="00DF2FEA" w:rsidRPr="002A67C2" w:rsidRDefault="002A67C2">
            <w:pPr>
              <w:spacing w:line="360" w:lineRule="auto"/>
              <w:ind w:right="-6352"/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Mobiltelefon</w:t>
            </w:r>
          </w:p>
        </w:tc>
        <w:tc>
          <w:tcPr>
            <w:tcW w:w="7320" w:type="dxa"/>
            <w:gridSpan w:val="2"/>
            <w:vAlign w:val="bottom"/>
          </w:tcPr>
          <w:p w14:paraId="5E98AD78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551FBA9B" w14:textId="77777777">
        <w:trPr>
          <w:gridAfter w:val="1"/>
          <w:wAfter w:w="36" w:type="dxa"/>
          <w:trHeight w:val="477"/>
        </w:trPr>
        <w:tc>
          <w:tcPr>
            <w:tcW w:w="1966" w:type="dxa"/>
            <w:vAlign w:val="center"/>
          </w:tcPr>
          <w:p w14:paraId="1C1FAC20" w14:textId="77777777" w:rsidR="00DF2FEA" w:rsidRPr="002A67C2" w:rsidRDefault="002A67C2">
            <w:pPr>
              <w:spacing w:line="360" w:lineRule="auto"/>
              <w:ind w:right="-1169"/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7320" w:type="dxa"/>
            <w:gridSpan w:val="2"/>
            <w:vAlign w:val="bottom"/>
          </w:tcPr>
          <w:p w14:paraId="061B01C6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3D46B68F" w14:textId="77777777" w:rsidR="00DF2FEA" w:rsidRDefault="00DF2FEA">
      <w:pPr>
        <w:rPr>
          <w:sz w:val="26"/>
          <w:szCs w:val="26"/>
        </w:rPr>
      </w:pPr>
    </w:p>
    <w:tbl>
      <w:tblPr>
        <w:tblStyle w:val="a1"/>
        <w:tblW w:w="92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1271"/>
        <w:gridCol w:w="3497"/>
        <w:gridCol w:w="2555"/>
        <w:gridCol w:w="1147"/>
      </w:tblGrid>
      <w:tr w:rsidR="00DF2FEA" w:rsidRPr="002A67C2" w14:paraId="733683C8" w14:textId="77777777">
        <w:tc>
          <w:tcPr>
            <w:tcW w:w="816" w:type="dxa"/>
          </w:tcPr>
          <w:p w14:paraId="5CD65527" w14:textId="77777777" w:rsidR="00DF2FEA" w:rsidRPr="002A67C2" w:rsidRDefault="002A67C2">
            <w:pPr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Beleg Nr.</w:t>
            </w:r>
          </w:p>
        </w:tc>
        <w:tc>
          <w:tcPr>
            <w:tcW w:w="1271" w:type="dxa"/>
            <w:vAlign w:val="center"/>
          </w:tcPr>
          <w:p w14:paraId="258DA4C4" w14:textId="77777777" w:rsidR="00DF2FEA" w:rsidRPr="002A67C2" w:rsidRDefault="002A67C2">
            <w:pPr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Datum</w:t>
            </w:r>
          </w:p>
        </w:tc>
        <w:tc>
          <w:tcPr>
            <w:tcW w:w="3497" w:type="dxa"/>
            <w:vAlign w:val="center"/>
          </w:tcPr>
          <w:p w14:paraId="45F6C6C0" w14:textId="77777777" w:rsidR="00DF2FEA" w:rsidRPr="002A67C2" w:rsidRDefault="002A67C2">
            <w:pPr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Titel der Weiterbildung</w:t>
            </w:r>
          </w:p>
        </w:tc>
        <w:tc>
          <w:tcPr>
            <w:tcW w:w="2555" w:type="dxa"/>
            <w:vAlign w:val="center"/>
          </w:tcPr>
          <w:p w14:paraId="27337B88" w14:textId="77777777" w:rsidR="00DF2FEA" w:rsidRPr="002A67C2" w:rsidRDefault="002A67C2">
            <w:pPr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Organisation</w:t>
            </w:r>
          </w:p>
        </w:tc>
        <w:tc>
          <w:tcPr>
            <w:tcW w:w="1147" w:type="dxa"/>
            <w:vAlign w:val="center"/>
          </w:tcPr>
          <w:p w14:paraId="7D16EAB1" w14:textId="77777777" w:rsidR="00DF2FEA" w:rsidRPr="002A67C2" w:rsidRDefault="002A67C2">
            <w:pPr>
              <w:rPr>
                <w:rFonts w:ascii="Calibri" w:eastAsia="Calibri" w:hAnsi="Calibri" w:cs="Calibri"/>
                <w:b/>
              </w:rPr>
            </w:pPr>
            <w:r w:rsidRPr="002A67C2">
              <w:rPr>
                <w:rFonts w:ascii="Calibri" w:eastAsia="Calibri" w:hAnsi="Calibri" w:cs="Calibri"/>
                <w:b/>
              </w:rPr>
              <w:t>Minuten</w:t>
            </w:r>
          </w:p>
        </w:tc>
      </w:tr>
      <w:tr w:rsidR="00DF2FEA" w14:paraId="2E9C9A5A" w14:textId="77777777">
        <w:tc>
          <w:tcPr>
            <w:tcW w:w="816" w:type="dxa"/>
          </w:tcPr>
          <w:p w14:paraId="0D6A76B0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1" w:type="dxa"/>
          </w:tcPr>
          <w:p w14:paraId="4857E81F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97" w:type="dxa"/>
          </w:tcPr>
          <w:p w14:paraId="6F70D137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555" w:type="dxa"/>
          </w:tcPr>
          <w:p w14:paraId="561710A8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47" w:type="dxa"/>
          </w:tcPr>
          <w:p w14:paraId="4DE6E99A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5C43E75D" w14:textId="77777777">
        <w:tc>
          <w:tcPr>
            <w:tcW w:w="816" w:type="dxa"/>
          </w:tcPr>
          <w:p w14:paraId="48DA4DA1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1" w:type="dxa"/>
          </w:tcPr>
          <w:p w14:paraId="79E0F8A5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97" w:type="dxa"/>
          </w:tcPr>
          <w:p w14:paraId="46AFC601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555" w:type="dxa"/>
          </w:tcPr>
          <w:p w14:paraId="604BFC23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47" w:type="dxa"/>
          </w:tcPr>
          <w:p w14:paraId="5E14BA82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5E5D4965" w14:textId="77777777">
        <w:tc>
          <w:tcPr>
            <w:tcW w:w="816" w:type="dxa"/>
          </w:tcPr>
          <w:p w14:paraId="340FC855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1" w:type="dxa"/>
          </w:tcPr>
          <w:p w14:paraId="5C852DC8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97" w:type="dxa"/>
          </w:tcPr>
          <w:p w14:paraId="7C3A47BD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555" w:type="dxa"/>
          </w:tcPr>
          <w:p w14:paraId="62DF280D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47" w:type="dxa"/>
          </w:tcPr>
          <w:p w14:paraId="26106772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3ECDC5D7" w14:textId="77777777">
        <w:tc>
          <w:tcPr>
            <w:tcW w:w="816" w:type="dxa"/>
          </w:tcPr>
          <w:p w14:paraId="3BD57E62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1" w:type="dxa"/>
          </w:tcPr>
          <w:p w14:paraId="085E5583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97" w:type="dxa"/>
          </w:tcPr>
          <w:p w14:paraId="26034940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555" w:type="dxa"/>
          </w:tcPr>
          <w:p w14:paraId="671DDABD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47" w:type="dxa"/>
          </w:tcPr>
          <w:p w14:paraId="7F5D713A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30A9ED17" w14:textId="77777777">
        <w:tc>
          <w:tcPr>
            <w:tcW w:w="816" w:type="dxa"/>
          </w:tcPr>
          <w:p w14:paraId="772BA809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1" w:type="dxa"/>
          </w:tcPr>
          <w:p w14:paraId="60DA66CA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97" w:type="dxa"/>
          </w:tcPr>
          <w:p w14:paraId="35A64799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555" w:type="dxa"/>
          </w:tcPr>
          <w:p w14:paraId="471587DB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47" w:type="dxa"/>
          </w:tcPr>
          <w:p w14:paraId="2009BD25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24F96570" w14:textId="77777777">
        <w:tc>
          <w:tcPr>
            <w:tcW w:w="816" w:type="dxa"/>
          </w:tcPr>
          <w:p w14:paraId="01F94B20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1" w:type="dxa"/>
          </w:tcPr>
          <w:p w14:paraId="53C3ADD7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97" w:type="dxa"/>
          </w:tcPr>
          <w:p w14:paraId="14F0F930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555" w:type="dxa"/>
          </w:tcPr>
          <w:p w14:paraId="7B945603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47" w:type="dxa"/>
          </w:tcPr>
          <w:p w14:paraId="04B4BE69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6DD99369" w14:textId="77777777">
        <w:tc>
          <w:tcPr>
            <w:tcW w:w="816" w:type="dxa"/>
          </w:tcPr>
          <w:p w14:paraId="0EB5425F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1" w:type="dxa"/>
          </w:tcPr>
          <w:p w14:paraId="5ABFF154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97" w:type="dxa"/>
          </w:tcPr>
          <w:p w14:paraId="109A13E9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555" w:type="dxa"/>
          </w:tcPr>
          <w:p w14:paraId="01FA96CF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47" w:type="dxa"/>
          </w:tcPr>
          <w:p w14:paraId="0578296B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1912579A" w14:textId="77777777">
        <w:tc>
          <w:tcPr>
            <w:tcW w:w="816" w:type="dxa"/>
          </w:tcPr>
          <w:p w14:paraId="4EF9140D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1" w:type="dxa"/>
          </w:tcPr>
          <w:p w14:paraId="44831D73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97" w:type="dxa"/>
          </w:tcPr>
          <w:p w14:paraId="750D9FBD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555" w:type="dxa"/>
          </w:tcPr>
          <w:p w14:paraId="26B60322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47" w:type="dxa"/>
          </w:tcPr>
          <w:p w14:paraId="2FA2F15D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F2FEA" w14:paraId="4CC5E05C" w14:textId="77777777">
        <w:tc>
          <w:tcPr>
            <w:tcW w:w="816" w:type="dxa"/>
          </w:tcPr>
          <w:p w14:paraId="6FB7681D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71" w:type="dxa"/>
          </w:tcPr>
          <w:p w14:paraId="6A221113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497" w:type="dxa"/>
          </w:tcPr>
          <w:p w14:paraId="37F5FF83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555" w:type="dxa"/>
          </w:tcPr>
          <w:p w14:paraId="735816DC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47" w:type="dxa"/>
          </w:tcPr>
          <w:p w14:paraId="1571E0B3" w14:textId="77777777" w:rsidR="00DF2FEA" w:rsidRDefault="00DF2FEA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5E3CFF23" w14:textId="77777777" w:rsidR="00DF2FEA" w:rsidRDefault="00DF2FEA">
      <w:pPr>
        <w:rPr>
          <w:sz w:val="26"/>
          <w:szCs w:val="26"/>
        </w:rPr>
      </w:pPr>
    </w:p>
    <w:tbl>
      <w:tblPr>
        <w:tblStyle w:val="a2"/>
        <w:tblW w:w="92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551"/>
        <w:gridCol w:w="974"/>
        <w:gridCol w:w="2570"/>
        <w:gridCol w:w="1098"/>
      </w:tblGrid>
      <w:tr w:rsidR="00DF2FEA" w14:paraId="0511CB10" w14:textId="77777777">
        <w:tc>
          <w:tcPr>
            <w:tcW w:w="2093" w:type="dxa"/>
            <w:vAlign w:val="bottom"/>
          </w:tcPr>
          <w:p w14:paraId="6514DA1F" w14:textId="77777777" w:rsidR="00DF2FEA" w:rsidRDefault="002A67C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Beilagen</w:t>
            </w:r>
          </w:p>
        </w:tc>
        <w:tc>
          <w:tcPr>
            <w:tcW w:w="2551" w:type="dxa"/>
            <w:vAlign w:val="bottom"/>
          </w:tcPr>
          <w:p w14:paraId="6C00D37E" w14:textId="77777777" w:rsidR="00DF2FEA" w:rsidRDefault="002A67C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Anz. Belege</w:t>
            </w:r>
          </w:p>
        </w:tc>
        <w:tc>
          <w:tcPr>
            <w:tcW w:w="974" w:type="dxa"/>
            <w:vAlign w:val="bottom"/>
          </w:tcPr>
          <w:p w14:paraId="76BE68C1" w14:textId="77777777" w:rsidR="00DF2FEA" w:rsidRDefault="00DF2FEA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570" w:type="dxa"/>
            <w:tcBorders>
              <w:right w:val="single" w:sz="12" w:space="0" w:color="000000"/>
            </w:tcBorders>
            <w:vAlign w:val="bottom"/>
          </w:tcPr>
          <w:p w14:paraId="01C5A82E" w14:textId="77777777" w:rsidR="00DF2FEA" w:rsidRDefault="002A67C2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Total Minuten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6D1AE20" w14:textId="77777777" w:rsidR="00DF2FEA" w:rsidRDefault="00DF2FEA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3C09A84D" w14:textId="77777777" w:rsidR="002A67C2" w:rsidRDefault="002A67C2">
      <w:pPr>
        <w:rPr>
          <w:rFonts w:ascii="Calibri" w:eastAsia="Calibri" w:hAnsi="Calibri" w:cs="Calibri"/>
          <w:b/>
          <w:sz w:val="22"/>
          <w:szCs w:val="22"/>
        </w:rPr>
      </w:pPr>
    </w:p>
    <w:p w14:paraId="3DDF9A8D" w14:textId="5F362A82" w:rsidR="00DF2FEA" w:rsidRDefault="002A67C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*Bitte nur ausfüllen, wenn Adresse ebenfalls auf der Liste Einzeltraining aufgeführt werden soll!</w:t>
      </w:r>
    </w:p>
    <w:tbl>
      <w:tblPr>
        <w:tblStyle w:val="a3"/>
        <w:tblW w:w="932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101"/>
        <w:gridCol w:w="1701"/>
        <w:gridCol w:w="1842"/>
        <w:gridCol w:w="4678"/>
      </w:tblGrid>
      <w:tr w:rsidR="00DF2FEA" w14:paraId="1124FBF0" w14:textId="77777777">
        <w:tc>
          <w:tcPr>
            <w:tcW w:w="1101" w:type="dxa"/>
            <w:vAlign w:val="bottom"/>
          </w:tcPr>
          <w:p w14:paraId="4638DCF4" w14:textId="77777777" w:rsidR="00DF2FEA" w:rsidRDefault="00DF2FE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814C4B" w14:textId="77777777" w:rsidR="00DF2FEA" w:rsidRDefault="002A67C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Datum:</w:t>
            </w:r>
          </w:p>
        </w:tc>
        <w:tc>
          <w:tcPr>
            <w:tcW w:w="1701" w:type="dxa"/>
            <w:vAlign w:val="bottom"/>
          </w:tcPr>
          <w:p w14:paraId="11588FF2" w14:textId="77777777" w:rsidR="00DF2FEA" w:rsidRDefault="00DF2FE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14:paraId="0D970152" w14:textId="77777777" w:rsidR="00DF2FEA" w:rsidRDefault="002A67C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Unterschrift:</w:t>
            </w:r>
          </w:p>
        </w:tc>
        <w:tc>
          <w:tcPr>
            <w:tcW w:w="4678" w:type="dxa"/>
            <w:vAlign w:val="bottom"/>
          </w:tcPr>
          <w:p w14:paraId="751A686C" w14:textId="77777777" w:rsidR="00DF2FEA" w:rsidRDefault="00DF2FEA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52E1CDAD" w14:textId="77777777" w:rsidR="00DF2FEA" w:rsidRDefault="00DF2FEA">
      <w:pPr>
        <w:rPr>
          <w:sz w:val="26"/>
          <w:szCs w:val="26"/>
        </w:rPr>
      </w:pPr>
    </w:p>
    <w:p w14:paraId="3B9C351F" w14:textId="77777777" w:rsidR="00DF2FEA" w:rsidRDefault="002A67C2">
      <w:pPr>
        <w:ind w:left="2124" w:hanging="212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Schicken an</w:t>
      </w:r>
      <w:r>
        <w:rPr>
          <w:rFonts w:ascii="Calibri" w:eastAsia="Calibri" w:hAnsi="Calibri" w:cs="Calibri"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ab/>
        <w:t xml:space="preserve">Alice Otter, </w:t>
      </w:r>
      <w:proofErr w:type="spellStart"/>
      <w:r>
        <w:rPr>
          <w:rFonts w:ascii="Calibri" w:eastAsia="Calibri" w:hAnsi="Calibri" w:cs="Calibri"/>
          <w:sz w:val="26"/>
          <w:szCs w:val="26"/>
        </w:rPr>
        <w:t>Balberstrasse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20, 8038 Zürich</w:t>
      </w:r>
    </w:p>
    <w:p w14:paraId="72AEC6D7" w14:textId="77777777" w:rsidR="00DF2FEA" w:rsidRDefault="002A67C2">
      <w:pPr>
        <w:ind w:left="212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ci.hoertraining.schweiz@gmail.com</w:t>
      </w:r>
    </w:p>
    <w:p w14:paraId="3EE893C4" w14:textId="77777777" w:rsidR="002A67C2" w:rsidRDefault="002A67C2">
      <w:pPr>
        <w:rPr>
          <w:rFonts w:ascii="Calibri" w:eastAsia="Calibri" w:hAnsi="Calibri" w:cs="Calibri"/>
          <w:b/>
          <w:sz w:val="26"/>
          <w:szCs w:val="26"/>
        </w:rPr>
      </w:pPr>
    </w:p>
    <w:p w14:paraId="7F03CD72" w14:textId="6DED2D1D" w:rsidR="00DF2FEA" w:rsidRDefault="002A67C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Abgabetermin</w:t>
      </w:r>
      <w:r>
        <w:rPr>
          <w:rFonts w:ascii="Calibri" w:eastAsia="Calibri" w:hAnsi="Calibri" w:cs="Calibri"/>
          <w:sz w:val="26"/>
          <w:szCs w:val="26"/>
        </w:rPr>
        <w:t xml:space="preserve">: </w:t>
      </w:r>
      <w:r>
        <w:rPr>
          <w:rFonts w:ascii="Calibri" w:eastAsia="Calibri" w:hAnsi="Calibri" w:cs="Calibri"/>
          <w:sz w:val="26"/>
          <w:szCs w:val="26"/>
        </w:rPr>
        <w:tab/>
        <w:t>Jeweils 31. Oktober des laufenden Jahres</w:t>
      </w:r>
    </w:p>
    <w:p w14:paraId="2BD5D913" w14:textId="77777777" w:rsidR="002A67C2" w:rsidRDefault="002A67C2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7711F971" w14:textId="77777777" w:rsidR="002A67C2" w:rsidRDefault="002A67C2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6FFA3C6E" w14:textId="77777777" w:rsidR="002A67C2" w:rsidRDefault="002A67C2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02534C79" w14:textId="079B683A" w:rsidR="00DF2FEA" w:rsidRDefault="002A67C2">
      <w:pPr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Anleitung zum Ausfüllen</w:t>
      </w:r>
    </w:p>
    <w:p w14:paraId="50A96119" w14:textId="77777777" w:rsidR="00DF2FEA" w:rsidRDefault="00DF2FEA">
      <w:pPr>
        <w:rPr>
          <w:rFonts w:ascii="Calibri" w:eastAsia="Calibri" w:hAnsi="Calibri" w:cs="Calibri"/>
          <w:sz w:val="26"/>
          <w:szCs w:val="26"/>
        </w:rPr>
      </w:pPr>
    </w:p>
    <w:p w14:paraId="0CFEDD32" w14:textId="77777777" w:rsidR="00DF2FEA" w:rsidRDefault="002A67C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Ausfüllen von Hand</w:t>
      </w:r>
    </w:p>
    <w:p w14:paraId="28787ADE" w14:textId="77777777" w:rsidR="00DF2FEA" w:rsidRDefault="002A67C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Das Formular ist ein Word- resp. PDF-Dokument. Es kann ausgedruckt und von Hand ausgefüllt werden.</w:t>
      </w:r>
    </w:p>
    <w:p w14:paraId="310E56DD" w14:textId="77777777" w:rsidR="00DF2FEA" w:rsidRDefault="00DF2FEA">
      <w:pPr>
        <w:rPr>
          <w:rFonts w:ascii="Calibri" w:eastAsia="Calibri" w:hAnsi="Calibri" w:cs="Calibri"/>
          <w:sz w:val="26"/>
          <w:szCs w:val="26"/>
        </w:rPr>
      </w:pPr>
    </w:p>
    <w:p w14:paraId="0E272951" w14:textId="77777777" w:rsidR="00DF2FEA" w:rsidRDefault="002A67C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Ausfüllen am Computer</w:t>
      </w:r>
    </w:p>
    <w:p w14:paraId="0F68B16A" w14:textId="77777777" w:rsidR="00DF2FEA" w:rsidRDefault="002A67C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Sobald ein Word-Dokument verschickt wird, erscheint es in schreibgeschützter Version. Vor dem Ausfüllen muss „Bearbeiten aktivieren“ angeklickt werden.</w:t>
      </w:r>
    </w:p>
    <w:p w14:paraId="3E6AF0B2" w14:textId="77777777" w:rsidR="00DF2FEA" w:rsidRDefault="002A67C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Das ganze Formular besteht aus Tabellen. Diese können sichtbar gemacht werden, indem im Menu „Tabelle“ der Punkt „Gitternetzlinien einblenden“ gewählt wird.</w:t>
      </w:r>
    </w:p>
    <w:p w14:paraId="27A0B78E" w14:textId="77777777" w:rsidR="00DF2FEA" w:rsidRDefault="002A67C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Wie in jedem anderen Text-Dokument kann auch die Schriftgrösse usw. beliebig geändert werden.</w:t>
      </w:r>
    </w:p>
    <w:p w14:paraId="5BAE82B9" w14:textId="77777777" w:rsidR="00DF2FEA" w:rsidRDefault="00DF2FEA">
      <w:pPr>
        <w:rPr>
          <w:rFonts w:ascii="Calibri" w:eastAsia="Calibri" w:hAnsi="Calibri" w:cs="Calibri"/>
          <w:sz w:val="26"/>
          <w:szCs w:val="26"/>
        </w:rPr>
      </w:pPr>
    </w:p>
    <w:p w14:paraId="50D9DFA1" w14:textId="77777777" w:rsidR="00DF2FEA" w:rsidRDefault="002A67C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Bewegen in der Tabelle</w:t>
      </w:r>
    </w:p>
    <w:p w14:paraId="5164F6F5" w14:textId="77777777" w:rsidR="00DF2FEA" w:rsidRDefault="002A67C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Mit der Tabulator-Taste kommt man von einer Zelle der Tabelle zur nächsten. </w:t>
      </w:r>
    </w:p>
    <w:p w14:paraId="2962FC2F" w14:textId="77777777" w:rsidR="00DF2FEA" w:rsidRDefault="00DF2FEA">
      <w:pPr>
        <w:rPr>
          <w:rFonts w:ascii="Calibri" w:eastAsia="Calibri" w:hAnsi="Calibri" w:cs="Calibri"/>
          <w:sz w:val="26"/>
          <w:szCs w:val="26"/>
        </w:rPr>
      </w:pPr>
    </w:p>
    <w:p w14:paraId="55714F1F" w14:textId="77777777" w:rsidR="00DF2FEA" w:rsidRDefault="002A67C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Zu wenig Platz? </w:t>
      </w:r>
    </w:p>
    <w:p w14:paraId="76F52D01" w14:textId="77777777" w:rsidR="00DF2FEA" w:rsidRDefault="002A67C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Wenn der </w:t>
      </w:r>
      <w:proofErr w:type="spellStart"/>
      <w:r>
        <w:rPr>
          <w:rFonts w:ascii="Calibri" w:eastAsia="Calibri" w:hAnsi="Calibri" w:cs="Calibri"/>
          <w:sz w:val="26"/>
          <w:szCs w:val="26"/>
        </w:rPr>
        <w:t>Curser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in der letzten Zelle der Tabelle angelangt ist, entsteht durch Betätigen der Tabulator-Taste eine neue Zeile am Ende der Tabelle. </w:t>
      </w:r>
    </w:p>
    <w:p w14:paraId="36CC69EA" w14:textId="77777777" w:rsidR="00DF2FEA" w:rsidRDefault="00DF2FEA">
      <w:pPr>
        <w:rPr>
          <w:rFonts w:ascii="Calibri" w:eastAsia="Calibri" w:hAnsi="Calibri" w:cs="Calibri"/>
          <w:sz w:val="26"/>
          <w:szCs w:val="26"/>
        </w:rPr>
      </w:pPr>
    </w:p>
    <w:p w14:paraId="5B07F4DF" w14:textId="77777777" w:rsidR="00DF2FEA" w:rsidRDefault="002A67C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Zu viel Platz?</w:t>
      </w:r>
    </w:p>
    <w:p w14:paraId="5B49F80F" w14:textId="77777777" w:rsidR="00DF2FEA" w:rsidRDefault="002A67C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Überzählige Zeilen können einfach gelöscht werden.</w:t>
      </w:r>
    </w:p>
    <w:p w14:paraId="3FBE4A9D" w14:textId="77777777" w:rsidR="00DF2FEA" w:rsidRDefault="00DF2FEA">
      <w:pPr>
        <w:rPr>
          <w:rFonts w:ascii="Calibri" w:eastAsia="Calibri" w:hAnsi="Calibri" w:cs="Calibri"/>
          <w:sz w:val="26"/>
          <w:szCs w:val="26"/>
        </w:rPr>
      </w:pPr>
    </w:p>
    <w:p w14:paraId="024149D9" w14:textId="77777777" w:rsidR="00DF2FEA" w:rsidRDefault="002A67C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Tabelle ordnen</w:t>
      </w:r>
    </w:p>
    <w:p w14:paraId="1DBAB106" w14:textId="77777777" w:rsidR="00DF2FEA" w:rsidRDefault="002A67C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Ihr könnt eure Weiterbildungen ungeordnet in die Tabelle tippen und dann z.B. nach Datum ordnen lassen. (Menu „Tabelle“ &gt; „sortieren“ &gt; „nach Spalte 2“)</w:t>
      </w:r>
    </w:p>
    <w:sectPr w:rsidR="00DF2FEA" w:rsidSect="002A67C2">
      <w:footerReference w:type="default" r:id="rId8"/>
      <w:pgSz w:w="11906" w:h="16838"/>
      <w:pgMar w:top="709" w:right="1417" w:bottom="1134" w:left="1417" w:header="56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A1A7" w14:textId="77777777" w:rsidR="002A67C2" w:rsidRDefault="002A67C2">
      <w:r>
        <w:separator/>
      </w:r>
    </w:p>
  </w:endnote>
  <w:endnote w:type="continuationSeparator" w:id="0">
    <w:p w14:paraId="16A55417" w14:textId="77777777" w:rsidR="002A67C2" w:rsidRDefault="002A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01FA" w14:textId="77777777" w:rsidR="00DF2FEA" w:rsidRPr="002A67C2" w:rsidRDefault="002A67C2" w:rsidP="002A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D9D9D9" w:themeColor="background1" w:themeShade="D9"/>
      </w:rPr>
    </w:pPr>
    <w:r w:rsidRPr="002A67C2">
      <w:rPr>
        <w:rFonts w:ascii="Calibri" w:eastAsia="Calibri" w:hAnsi="Calibri" w:cs="Calibri"/>
        <w:b/>
        <w:color w:val="D9D9D9" w:themeColor="background1" w:themeShade="D9"/>
      </w:rPr>
      <w:t xml:space="preserve">BHP Berufsverband </w:t>
    </w:r>
    <w:proofErr w:type="spellStart"/>
    <w:r w:rsidRPr="002A67C2">
      <w:rPr>
        <w:rFonts w:ascii="Calibri" w:eastAsia="Calibri" w:hAnsi="Calibri" w:cs="Calibri"/>
        <w:b/>
        <w:color w:val="D9D9D9" w:themeColor="background1" w:themeShade="D9"/>
      </w:rPr>
      <w:t>Hörgeschädigtenpädagogik</w:t>
    </w:r>
    <w:proofErr w:type="spellEnd"/>
    <w:r w:rsidRPr="002A67C2">
      <w:rPr>
        <w:rFonts w:ascii="Calibri" w:eastAsia="Calibri" w:hAnsi="Calibri" w:cs="Calibri"/>
        <w:b/>
        <w:color w:val="D9D9D9" w:themeColor="background1" w:themeShade="D9"/>
      </w:rPr>
      <w:t xml:space="preserve">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C3D6" w14:textId="77777777" w:rsidR="002A67C2" w:rsidRDefault="002A67C2">
      <w:r>
        <w:separator/>
      </w:r>
    </w:p>
  </w:footnote>
  <w:footnote w:type="continuationSeparator" w:id="0">
    <w:p w14:paraId="40BAA91D" w14:textId="77777777" w:rsidR="002A67C2" w:rsidRDefault="002A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EA"/>
    <w:rsid w:val="002A67C2"/>
    <w:rsid w:val="00D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536BFE"/>
  <w15:docId w15:val="{C8CA0102-3368-49E1-93A8-BDEAAA9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pBdr>
        <w:top w:val="single" w:sz="18" w:space="1" w:color="FF0000"/>
      </w:pBdr>
      <w:outlineLvl w:val="1"/>
    </w:pPr>
    <w:rPr>
      <w:b/>
      <w:bCs/>
      <w:sz w:val="18"/>
      <w:lang w:val="de-DE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uiPriority w:val="99"/>
    <w:semiHidden/>
    <w:unhideWhenUsed/>
    <w:rsid w:val="00555F20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CtRQ1C5FcRcQGEp11eJnVCT9+w==">CgMxLjA4AHIhMUhfOUptamRicVRVX2dVeHBaQTBXdmloMUdidUJ1SXlN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Katja Eichelberger</cp:lastModifiedBy>
  <cp:revision>2</cp:revision>
  <dcterms:created xsi:type="dcterms:W3CDTF">2023-09-13T13:06:00Z</dcterms:created>
  <dcterms:modified xsi:type="dcterms:W3CDTF">2023-09-13T13:06:00Z</dcterms:modified>
</cp:coreProperties>
</file>